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10" w:rsidRDefault="006F0010" w:rsidP="006F001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6213191" cy="8782493"/>
            <wp:effectExtent l="0" t="0" r="0" b="0"/>
            <wp:docPr id="1" name="Рисунок 1" descr="C:\Users\Ирина\Pictures\MP Navigator\2020_10_11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MP Navigator\2020_10_11\IMG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33" cy="87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010" w:rsidRDefault="006F0010" w:rsidP="004F3B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F0010" w:rsidRDefault="006F0010" w:rsidP="004F3B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F3BD5" w:rsidRPr="00CF5E9A" w:rsidRDefault="004F3BD5" w:rsidP="004F3B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CF5E9A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4F3BD5" w:rsidRPr="000C7A06" w:rsidRDefault="004F3BD5" w:rsidP="004F3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4F3BD5" w:rsidRPr="004F3BD5" w:rsidRDefault="004F3BD5" w:rsidP="004F3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BD5">
        <w:rPr>
          <w:rFonts w:ascii="Times New Roman" w:eastAsia="Calibri" w:hAnsi="Times New Roman" w:cs="Times New Roman"/>
          <w:sz w:val="24"/>
          <w:szCs w:val="24"/>
        </w:rPr>
        <w:t>Рабочая программа курса «Профориентация» разработана на основе Федерального государственного образовательного стандарта основного общего образования.</w:t>
      </w:r>
    </w:p>
    <w:p w:rsidR="004F3BD5" w:rsidRPr="004F3BD5" w:rsidRDefault="004F3BD5" w:rsidP="004F3BD5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ориентирована на использование учебно-методического комплекса «Твоя профессиональная карьера» авторов П.С. </w:t>
      </w:r>
      <w:proofErr w:type="spellStart"/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</w:t>
      </w:r>
      <w:proofErr w:type="spellEnd"/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Г.Ф. Михальченко, А.В. Прудило и др., а также учебника «Технология. 9 класс» авторов А.Н. </w:t>
      </w:r>
      <w:proofErr w:type="spellStart"/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Богатырёв</w:t>
      </w:r>
      <w:proofErr w:type="spellEnd"/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О.П. </w:t>
      </w:r>
      <w:proofErr w:type="spellStart"/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Очинин</w:t>
      </w:r>
      <w:proofErr w:type="spellEnd"/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П.С. </w:t>
      </w:r>
      <w:proofErr w:type="spellStart"/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В.Д. Симоненко, М.В. Хохлова.</w:t>
      </w:r>
    </w:p>
    <w:p w:rsidR="00307522" w:rsidRPr="004F3BD5" w:rsidRDefault="004F3BD5" w:rsidP="004F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современных условиях профессиональное самоопределение предполагает четко продуманный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профессионально-производственным условиям. Поэтому при проведении занятий важно не только выявить индивидуальные психологические качества личности, но и определить уровень сформированности социальных притязаний, ценностно-нравственной ориентации. Трудовая деятельность представляет собой важнейшую сферу самореализации и самовыражения личности, обеспечивает раскрытие потенциальных возможностей и способностей индивида. Учащиеся 9 класса целенаправленно задумываются о предстоящем выборе профессии, учебного заведения. Поэтому на данном этапе целесообразно проводить непосредственно </w:t>
      </w:r>
      <w:proofErr w:type="spellStart"/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работу. Важно учитывать, что, во-первых, в юношеском возрасте некоторые профессионально важные качества находятся в скрытом состоянии, так как нет условий для их проявления. Во- вторых, для подростка характерны недостаточный уровень самосознания, неустойчивость эмоционального состояния, неадекватная самооценка. В-третьих, недостаток жизненного опыта (скудные знания о</w:t>
      </w:r>
      <w:r w:rsidRPr="004F3BD5">
        <w:rPr>
          <w:rFonts w:ascii="Times New Roman" w:hAnsi="Times New Roman" w:cs="Times New Roman"/>
          <w:sz w:val="24"/>
          <w:szCs w:val="24"/>
        </w:rPr>
        <w:t xml:space="preserve"> мире профессий и рынке труда, правилах и ошибках в выборе профессии).</w:t>
      </w:r>
    </w:p>
    <w:p w:rsidR="004F3BD5" w:rsidRPr="004F3BD5" w:rsidRDefault="004F3BD5" w:rsidP="004F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прохождения учащимися 9 класса данного курса занятий расширяется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самосознания через изучение своих личностных особенностей; развиваются 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</w:rPr>
        <w:t>и умения для организации конструктивного взаимодействия с окружающими их людьми.</w:t>
      </w:r>
    </w:p>
    <w:p w:rsidR="004F3BD5" w:rsidRDefault="004F3BD5" w:rsidP="004F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у учащихся 9 класса расширяется сфера самосознания через изучение 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 склонностей и интересов, повышается осведомленность о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профессий и особенностях профессионального труда; сформировывается первичный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профессии, а возможно и окончательный.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главной целью образовательной программы по профориентации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профессионального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самоопределения учащихся.</w:t>
      </w:r>
    </w:p>
    <w:p w:rsidR="00ED6A71" w:rsidRPr="004F3BD5" w:rsidRDefault="00ED6A71" w:rsidP="004F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BD5" w:rsidRDefault="004F3BD5" w:rsidP="004F3B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F5E9A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Планируемы результаты освоения 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                              </w:t>
      </w:r>
      <w:r w:rsidRPr="00CF5E9A">
        <w:rPr>
          <w:rFonts w:ascii="Times New Roman" w:eastAsia="Calibri" w:hAnsi="Times New Roman" w:cs="Times New Roman"/>
          <w:b/>
          <w:caps/>
          <w:sz w:val="28"/>
          <w:szCs w:val="28"/>
        </w:rPr>
        <w:t>учебного предмета, курса</w:t>
      </w:r>
    </w:p>
    <w:p w:rsidR="00ED6A71" w:rsidRPr="000C7A06" w:rsidRDefault="00ED6A71" w:rsidP="004F3B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6"/>
          <w:szCs w:val="6"/>
        </w:rPr>
      </w:pPr>
    </w:p>
    <w:p w:rsidR="00ED6A71" w:rsidRPr="00ED6A71" w:rsidRDefault="00ED6A71" w:rsidP="00ED6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71">
        <w:rPr>
          <w:rFonts w:ascii="Times New Roman" w:hAnsi="Times New Roman" w:cs="Times New Roman"/>
          <w:i/>
          <w:sz w:val="24"/>
          <w:szCs w:val="24"/>
        </w:rPr>
        <w:t>Личностные результаты освоения учебного предмета:</w:t>
      </w:r>
    </w:p>
    <w:p w:rsidR="00ED6A71" w:rsidRPr="00ED6A71" w:rsidRDefault="00ED6A71" w:rsidP="00ED6A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/>
          <w:sz w:val="24"/>
          <w:szCs w:val="24"/>
        </w:rPr>
      </w:pPr>
      <w:r w:rsidRPr="00ED6A71">
        <w:rPr>
          <w:rFonts w:cs="Times New Roman"/>
          <w:sz w:val="24"/>
          <w:szCs w:val="24"/>
        </w:rPr>
        <w:t xml:space="preserve">соотносить свои индивидуальные особенности с требованиями конкретной профессии; </w:t>
      </w:r>
    </w:p>
    <w:p w:rsidR="00ED6A71" w:rsidRPr="00ED6A71" w:rsidRDefault="00ED6A71" w:rsidP="00ED6A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/>
          <w:sz w:val="24"/>
          <w:szCs w:val="24"/>
        </w:rPr>
      </w:pPr>
      <w:r w:rsidRPr="00ED6A71">
        <w:rPr>
          <w:rFonts w:cs="Times New Roman"/>
          <w:sz w:val="24"/>
          <w:szCs w:val="24"/>
        </w:rPr>
        <w:t>составлять личный профессиональный план и мобильно изменять его;</w:t>
      </w:r>
    </w:p>
    <w:p w:rsidR="00ED6A71" w:rsidRPr="00ED6A71" w:rsidRDefault="00ED6A71" w:rsidP="00ED6A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/>
          <w:sz w:val="24"/>
          <w:szCs w:val="24"/>
        </w:rPr>
      </w:pPr>
      <w:r w:rsidRPr="00ED6A71">
        <w:rPr>
          <w:rFonts w:cs="Times New Roman"/>
          <w:sz w:val="24"/>
          <w:szCs w:val="24"/>
        </w:rPr>
        <w:t xml:space="preserve">использовать приёмы самосовершенствования в учебной и трудовой деятельности;  </w:t>
      </w:r>
    </w:p>
    <w:p w:rsidR="00ED6A71" w:rsidRPr="00ED6A71" w:rsidRDefault="00ED6A71" w:rsidP="00ED6A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/>
          <w:sz w:val="24"/>
          <w:szCs w:val="24"/>
        </w:rPr>
      </w:pPr>
      <w:r w:rsidRPr="00ED6A71">
        <w:rPr>
          <w:rFonts w:cs="Times New Roman"/>
          <w:sz w:val="24"/>
          <w:szCs w:val="24"/>
        </w:rPr>
        <w:t xml:space="preserve"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ED6A71" w:rsidRPr="00ED6A71" w:rsidRDefault="00ED6A71" w:rsidP="00ED6A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/>
          <w:sz w:val="24"/>
          <w:szCs w:val="24"/>
        </w:rPr>
      </w:pPr>
      <w:r w:rsidRPr="00ED6A71">
        <w:rPr>
          <w:rFonts w:cs="Times New Roman"/>
          <w:sz w:val="24"/>
          <w:szCs w:val="24"/>
        </w:rPr>
        <w:t>пользоваться сведениями о путях получения профессионального образования.</w:t>
      </w:r>
    </w:p>
    <w:p w:rsidR="00ED6A71" w:rsidRPr="00ED6A71" w:rsidRDefault="00ED6A71" w:rsidP="00ED6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6A7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D6A71">
        <w:rPr>
          <w:rFonts w:ascii="Times New Roman" w:hAnsi="Times New Roman" w:cs="Times New Roman"/>
          <w:i/>
          <w:sz w:val="24"/>
          <w:szCs w:val="24"/>
        </w:rPr>
        <w:t xml:space="preserve"> результаты освоения учебного предмета:</w:t>
      </w:r>
    </w:p>
    <w:p w:rsidR="00ED6A71" w:rsidRPr="00ED6A71" w:rsidRDefault="00ED6A71" w:rsidP="00ED6A7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D6A71">
        <w:rPr>
          <w:rFonts w:cs="Times New Roman"/>
          <w:sz w:val="24"/>
          <w:szCs w:val="24"/>
        </w:rPr>
        <w:t xml:space="preserve">развить самостоятельность; </w:t>
      </w:r>
    </w:p>
    <w:p w:rsidR="00ED6A71" w:rsidRPr="00ED6A71" w:rsidRDefault="00ED6A71" w:rsidP="00ED6A7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D6A71">
        <w:rPr>
          <w:rFonts w:cs="Times New Roman"/>
          <w:sz w:val="24"/>
          <w:szCs w:val="24"/>
        </w:rPr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:rsidR="00ED6A71" w:rsidRPr="00ED6A71" w:rsidRDefault="00ED6A71" w:rsidP="00ED6A7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D6A71">
        <w:rPr>
          <w:rFonts w:cs="Times New Roman"/>
          <w:sz w:val="24"/>
          <w:szCs w:val="24"/>
        </w:rPr>
        <w:t xml:space="preserve">систематизировать, анализировать полученные данные; </w:t>
      </w:r>
    </w:p>
    <w:p w:rsidR="00ED6A71" w:rsidRPr="00ED6A71" w:rsidRDefault="00ED6A71" w:rsidP="00ED6A7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D6A71">
        <w:rPr>
          <w:rFonts w:cs="Times New Roman"/>
          <w:sz w:val="24"/>
          <w:szCs w:val="24"/>
        </w:rPr>
        <w:lastRenderedPageBreak/>
        <w:t xml:space="preserve">освоить способы познавательной, коммуникативной, практической деятельности, </w:t>
      </w:r>
      <w:proofErr w:type="gramStart"/>
      <w:r w:rsidRPr="00ED6A71">
        <w:rPr>
          <w:rFonts w:cs="Times New Roman"/>
          <w:sz w:val="24"/>
          <w:szCs w:val="24"/>
        </w:rPr>
        <w:t>необходимых</w:t>
      </w:r>
      <w:proofErr w:type="gramEnd"/>
      <w:r w:rsidRPr="00ED6A71">
        <w:rPr>
          <w:rFonts w:cs="Times New Roman"/>
          <w:sz w:val="24"/>
          <w:szCs w:val="24"/>
        </w:rPr>
        <w:t xml:space="preserve"> для участия в жизни гражданского общества и правового государства.</w:t>
      </w:r>
    </w:p>
    <w:p w:rsidR="00ED6A71" w:rsidRPr="00ED6A71" w:rsidRDefault="00ED6A71" w:rsidP="00ED6A71">
      <w:pPr>
        <w:pStyle w:val="a3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Предметные результаты ос</w:t>
      </w:r>
      <w:r w:rsidRPr="00ED6A71">
        <w:rPr>
          <w:rFonts w:cs="Times New Roman"/>
          <w:i/>
          <w:sz w:val="24"/>
          <w:szCs w:val="24"/>
        </w:rPr>
        <w:t>в</w:t>
      </w:r>
      <w:r>
        <w:rPr>
          <w:rFonts w:cs="Times New Roman"/>
          <w:i/>
          <w:sz w:val="24"/>
          <w:szCs w:val="24"/>
        </w:rPr>
        <w:t>о</w:t>
      </w:r>
      <w:r w:rsidRPr="00ED6A71">
        <w:rPr>
          <w:rFonts w:cs="Times New Roman"/>
          <w:i/>
          <w:sz w:val="24"/>
          <w:szCs w:val="24"/>
        </w:rPr>
        <w:t>ения учебного предмета:</w:t>
      </w:r>
    </w:p>
    <w:p w:rsidR="00ED6A71" w:rsidRPr="00ED6A71" w:rsidRDefault="00ED6A71" w:rsidP="00ED6A7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D6A71">
        <w:rPr>
          <w:rFonts w:cs="Times New Roman"/>
          <w:sz w:val="24"/>
          <w:szCs w:val="24"/>
        </w:rPr>
        <w:t xml:space="preserve">значение профессионального самоопределения, требования к составлению личного профессионального плана; </w:t>
      </w:r>
    </w:p>
    <w:p w:rsidR="00ED6A71" w:rsidRPr="00ED6A71" w:rsidRDefault="00ED6A71" w:rsidP="00ED6A7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D6A71">
        <w:rPr>
          <w:rFonts w:cs="Times New Roman"/>
          <w:sz w:val="24"/>
          <w:szCs w:val="24"/>
        </w:rPr>
        <w:t xml:space="preserve">правила выбора профессии; </w:t>
      </w:r>
    </w:p>
    <w:p w:rsidR="00ED6A71" w:rsidRPr="00ED6A71" w:rsidRDefault="00ED6A71" w:rsidP="00ED6A7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D6A71">
        <w:rPr>
          <w:rFonts w:cs="Times New Roman"/>
          <w:sz w:val="24"/>
          <w:szCs w:val="24"/>
        </w:rPr>
        <w:t xml:space="preserve">понятие о профессиях и о профессиональной деятельности; </w:t>
      </w:r>
    </w:p>
    <w:p w:rsidR="00ED6A71" w:rsidRPr="00ED6A71" w:rsidRDefault="00ED6A71" w:rsidP="00ED6A7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D6A71">
        <w:rPr>
          <w:rFonts w:cs="Times New Roman"/>
          <w:sz w:val="24"/>
          <w:szCs w:val="24"/>
        </w:rPr>
        <w:t xml:space="preserve"> 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ED6A71" w:rsidRPr="00ED6A71" w:rsidRDefault="00ED6A71" w:rsidP="00ED6A7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D6A71">
        <w:rPr>
          <w:rFonts w:cs="Times New Roman"/>
          <w:sz w:val="24"/>
          <w:szCs w:val="24"/>
        </w:rPr>
        <w:t xml:space="preserve"> значение творческого потенциала человека, карьеры; </w:t>
      </w:r>
    </w:p>
    <w:p w:rsidR="00ED6A71" w:rsidRPr="00ED6A71" w:rsidRDefault="00ED6A71" w:rsidP="00ED6A7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D6A71">
        <w:rPr>
          <w:rFonts w:cs="Times New Roman"/>
          <w:sz w:val="24"/>
          <w:szCs w:val="24"/>
        </w:rPr>
        <w:t xml:space="preserve">о смысле и значении труда в жизни человека и общества; </w:t>
      </w:r>
    </w:p>
    <w:p w:rsidR="00ED6A71" w:rsidRPr="00ED6A71" w:rsidRDefault="00ED6A71" w:rsidP="00ED6A7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D6A71">
        <w:rPr>
          <w:rFonts w:cs="Times New Roman"/>
          <w:sz w:val="24"/>
          <w:szCs w:val="24"/>
        </w:rPr>
        <w:t xml:space="preserve">о современных формах и методах организации труда; </w:t>
      </w:r>
    </w:p>
    <w:p w:rsidR="00ED6A71" w:rsidRPr="00ED6A71" w:rsidRDefault="00ED6A71" w:rsidP="00ED6A7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D6A71">
        <w:rPr>
          <w:rFonts w:cs="Times New Roman"/>
          <w:sz w:val="24"/>
          <w:szCs w:val="24"/>
        </w:rPr>
        <w:t xml:space="preserve">о сущности хозяйственного механизма в условиях рыночных отношений; </w:t>
      </w:r>
    </w:p>
    <w:p w:rsidR="00ED6A71" w:rsidRPr="00ED6A71" w:rsidRDefault="00ED6A71" w:rsidP="00ED6A7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D6A71">
        <w:rPr>
          <w:rFonts w:cs="Times New Roman"/>
          <w:sz w:val="24"/>
          <w:szCs w:val="24"/>
        </w:rPr>
        <w:t xml:space="preserve">о предпринимательстве; </w:t>
      </w:r>
    </w:p>
    <w:p w:rsidR="00ED6A71" w:rsidRDefault="00ED6A71" w:rsidP="00ED6A7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D6A71">
        <w:rPr>
          <w:rFonts w:cs="Times New Roman"/>
          <w:sz w:val="24"/>
          <w:szCs w:val="24"/>
        </w:rPr>
        <w:t>о рынке труда.</w:t>
      </w:r>
    </w:p>
    <w:p w:rsidR="00ED6A71" w:rsidRPr="00ED6A71" w:rsidRDefault="00ED6A71" w:rsidP="00ED6A71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ED6A71" w:rsidRDefault="00ED6A71" w:rsidP="00ED6A71">
      <w:pPr>
        <w:pStyle w:val="a3"/>
        <w:spacing w:after="0" w:line="240" w:lineRule="auto"/>
        <w:ind w:left="792" w:right="200"/>
        <w:jc w:val="center"/>
        <w:rPr>
          <w:rFonts w:eastAsia="Calibri" w:cs="Times New Roman"/>
          <w:b/>
          <w:caps/>
          <w:szCs w:val="28"/>
        </w:rPr>
      </w:pPr>
      <w:r w:rsidRPr="00ED6A71">
        <w:rPr>
          <w:rFonts w:eastAsia="Calibri" w:cs="Times New Roman"/>
          <w:b/>
          <w:caps/>
          <w:szCs w:val="28"/>
        </w:rPr>
        <w:t>Содержание учебного предмета, курса</w:t>
      </w:r>
    </w:p>
    <w:p w:rsidR="000C7A06" w:rsidRPr="000C7A06" w:rsidRDefault="000C7A06" w:rsidP="00ED6A71">
      <w:pPr>
        <w:pStyle w:val="a3"/>
        <w:spacing w:after="0" w:line="240" w:lineRule="auto"/>
        <w:ind w:left="792" w:right="200"/>
        <w:jc w:val="center"/>
        <w:rPr>
          <w:rFonts w:eastAsia="Calibri" w:cs="Times New Roman"/>
          <w:b/>
          <w:caps/>
          <w:sz w:val="6"/>
          <w:szCs w:val="6"/>
        </w:rPr>
      </w:pPr>
    </w:p>
    <w:p w:rsidR="00FD1BFB" w:rsidRPr="00FD1BFB" w:rsidRDefault="00FD1BFB" w:rsidP="00FD1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Профессиональное самоопределение(17 ч).</w:t>
      </w:r>
    </w:p>
    <w:p w:rsidR="00FD1BFB" w:rsidRPr="00FD1BFB" w:rsidRDefault="00FD1BFB" w:rsidP="00FD1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профессионального самоопределения. </w:t>
      </w:r>
      <w:proofErr w:type="spellStart"/>
      <w:r w:rsidRPr="00FD1BF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Профессиограмма</w:t>
      </w:r>
      <w:proofErr w:type="spellEnd"/>
      <w:r w:rsidRPr="00FD1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D1BF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психограмма</w:t>
      </w:r>
      <w:proofErr w:type="spellEnd"/>
      <w:r w:rsidRPr="00FD1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профессии. Классификация профессий. Внутренний мир человека и профессиональное самоопределение. Профессиональные интересы, склонности и способности. Типичные ошибки при выборе профессии. Роль темперамента и характера в профессиональном самоопределении. Психические процессы, важные для профессионального самоопределения. Эмоциональное состояние личности. Волевые качества личности. Мотивы и ценностные ориентации самоопределения. Профессиональная пригодность. Здоровье и выбор профессии. Профессиональная проба. Мой профессиональный выбор.</w:t>
      </w:r>
    </w:p>
    <w:p w:rsidR="000C7A06" w:rsidRDefault="000C7A06" w:rsidP="00FD1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BFB" w:rsidRPr="00FD1BFB" w:rsidRDefault="00FD1BFB" w:rsidP="00FD1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основных сфер профессиональной деятельности(17 ч).</w:t>
      </w:r>
    </w:p>
    <w:p w:rsidR="00FD1BFB" w:rsidRPr="00FD1BFB" w:rsidRDefault="00FD1BFB" w:rsidP="00FD1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FB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как потребность человеческой жизни. Совершенствование человека в труде. Профессионализм. Многообразие мира профессионального труда. Профессия и карьера.</w:t>
      </w:r>
    </w:p>
    <w:p w:rsidR="00FD1BFB" w:rsidRDefault="00FD1BFB" w:rsidP="00FD1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Технологии индустриального производства. Технологии агропромышленного производства. Профессиональная деятельность в легкой и пищевой промышленности. Профессиональная деятельность в торговле и общественном питании. </w:t>
      </w:r>
      <w:proofErr w:type="spellStart"/>
      <w:r w:rsidRPr="00FD1BFB">
        <w:rPr>
          <w:rFonts w:ascii="Times New Roman" w:eastAsia="Times New Roman" w:hAnsi="Times New Roman" w:cs="Times New Roman"/>
          <w:color w:val="000000"/>
          <w:sz w:val="24"/>
          <w:szCs w:val="24"/>
        </w:rPr>
        <w:t>Арттехнологии</w:t>
      </w:r>
      <w:proofErr w:type="spellEnd"/>
      <w:r w:rsidRPr="00FD1BFB">
        <w:rPr>
          <w:rFonts w:ascii="Times New Roman" w:eastAsia="Times New Roman" w:hAnsi="Times New Roman" w:cs="Times New Roman"/>
          <w:color w:val="000000"/>
          <w:sz w:val="24"/>
          <w:szCs w:val="24"/>
        </w:rPr>
        <w:t>. Универсальные перспективные технологии. Профессиональная деятельность в социальной сфере. Предпринимательство как сфера профессиональной деятельности. Технология управленческой деятельности.</w:t>
      </w:r>
    </w:p>
    <w:p w:rsidR="000C7A06" w:rsidRPr="00FD1BFB" w:rsidRDefault="000C7A06" w:rsidP="00FD1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7A06" w:rsidRDefault="000C7A06" w:rsidP="000C7A06">
      <w:pPr>
        <w:spacing w:after="0" w:line="240" w:lineRule="auto"/>
        <w:ind w:left="20" w:right="200"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Тематический план</w:t>
      </w:r>
    </w:p>
    <w:p w:rsidR="000C7A06" w:rsidRPr="000C7A06" w:rsidRDefault="000C7A06" w:rsidP="000C7A06">
      <w:pPr>
        <w:spacing w:after="0" w:line="240" w:lineRule="auto"/>
        <w:ind w:left="20" w:right="200" w:firstLine="709"/>
        <w:jc w:val="center"/>
        <w:rPr>
          <w:rFonts w:ascii="Times New Roman" w:eastAsia="Calibri" w:hAnsi="Times New Roman" w:cs="Times New Roman"/>
          <w:b/>
          <w:caps/>
          <w:sz w:val="6"/>
          <w:szCs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4291"/>
        <w:gridCol w:w="1417"/>
        <w:gridCol w:w="1674"/>
        <w:gridCol w:w="1552"/>
      </w:tblGrid>
      <w:tr w:rsidR="000C7A06" w:rsidRPr="000C7A06" w:rsidTr="000C7A06">
        <w:tc>
          <w:tcPr>
            <w:tcW w:w="0" w:type="auto"/>
            <w:vMerge w:val="restart"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0C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91" w:type="dxa"/>
            <w:vMerge w:val="restart"/>
          </w:tcPr>
          <w:p w:rsidR="000C7A06" w:rsidRPr="000C7A06" w:rsidRDefault="000C7A06" w:rsidP="000C7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vMerge w:val="restart"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26" w:type="dxa"/>
            <w:gridSpan w:val="2"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C7A06" w:rsidRPr="000C7A06" w:rsidTr="000C7A06">
        <w:tc>
          <w:tcPr>
            <w:tcW w:w="0" w:type="auto"/>
            <w:vMerge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vMerge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2" w:type="dxa"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0C7A06" w:rsidRPr="000C7A06" w:rsidTr="000C7A06">
        <w:tc>
          <w:tcPr>
            <w:tcW w:w="0" w:type="auto"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1" w:type="dxa"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1417" w:type="dxa"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4" w:type="dxa"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A06" w:rsidRPr="000C7A06" w:rsidTr="000C7A06">
        <w:tc>
          <w:tcPr>
            <w:tcW w:w="0" w:type="auto"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1" w:type="dxa"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основных сфер профессиональной деятельности</w:t>
            </w:r>
          </w:p>
        </w:tc>
        <w:tc>
          <w:tcPr>
            <w:tcW w:w="1417" w:type="dxa"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4" w:type="dxa"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A06" w:rsidRPr="000C7A06" w:rsidTr="000C7A06">
        <w:tc>
          <w:tcPr>
            <w:tcW w:w="4928" w:type="dxa"/>
            <w:gridSpan w:val="2"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4" w:type="dxa"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0C7A06" w:rsidRPr="000C7A06" w:rsidRDefault="000C7A06" w:rsidP="004F3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3BD5" w:rsidRDefault="004F3BD5" w:rsidP="004F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A06" w:rsidRDefault="000C7A06" w:rsidP="004F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A06" w:rsidRDefault="000C7A06" w:rsidP="000C7A06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73F5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Календарно-тематическое планирование</w:t>
      </w:r>
    </w:p>
    <w:p w:rsidR="000C7A06" w:rsidRPr="000C7A06" w:rsidRDefault="000C7A06" w:rsidP="000C7A06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6"/>
          <w:szCs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3"/>
        <w:gridCol w:w="1036"/>
        <w:gridCol w:w="5888"/>
        <w:gridCol w:w="951"/>
        <w:gridCol w:w="1123"/>
      </w:tblGrid>
      <w:tr w:rsidR="000C7A06" w:rsidRPr="000C7A06" w:rsidTr="00447861">
        <w:tc>
          <w:tcPr>
            <w:tcW w:w="573" w:type="dxa"/>
          </w:tcPr>
          <w:p w:rsidR="000C7A06" w:rsidRPr="000C7A06" w:rsidRDefault="000C7A06" w:rsidP="004478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C7A0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0C7A0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0C7A0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036" w:type="dxa"/>
          </w:tcPr>
          <w:p w:rsidR="000C7A06" w:rsidRPr="000C7A06" w:rsidRDefault="000C7A06" w:rsidP="004478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C7A0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 урока в разделе</w:t>
            </w:r>
          </w:p>
        </w:tc>
        <w:tc>
          <w:tcPr>
            <w:tcW w:w="5888" w:type="dxa"/>
          </w:tcPr>
          <w:p w:rsidR="000C7A06" w:rsidRPr="000C7A06" w:rsidRDefault="000C7A06" w:rsidP="004478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C7A0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951" w:type="dxa"/>
          </w:tcPr>
          <w:p w:rsidR="000C7A06" w:rsidRPr="000C7A06" w:rsidRDefault="000C7A06" w:rsidP="004478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C7A0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Кол-во часов </w:t>
            </w:r>
          </w:p>
        </w:tc>
        <w:tc>
          <w:tcPr>
            <w:tcW w:w="1123" w:type="dxa"/>
          </w:tcPr>
          <w:p w:rsidR="000C7A06" w:rsidRPr="000C7A06" w:rsidRDefault="000C7A06" w:rsidP="004478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C7A0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</w:tc>
      </w:tr>
      <w:tr w:rsidR="000C7A06" w:rsidRPr="000C7A06" w:rsidTr="00447861">
        <w:tc>
          <w:tcPr>
            <w:tcW w:w="7497" w:type="dxa"/>
            <w:gridSpan w:val="3"/>
          </w:tcPr>
          <w:p w:rsidR="000C7A06" w:rsidRPr="000C7A06" w:rsidRDefault="000C7A06" w:rsidP="004478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C7A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 Профессиональное самоопределение</w:t>
            </w:r>
          </w:p>
        </w:tc>
        <w:tc>
          <w:tcPr>
            <w:tcW w:w="951" w:type="dxa"/>
          </w:tcPr>
          <w:p w:rsidR="000C7A06" w:rsidRPr="000C7A06" w:rsidRDefault="000C7A06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0C7A06" w:rsidRPr="000C7A06" w:rsidRDefault="000C7A06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7A06" w:rsidRPr="000C7A06" w:rsidTr="00447861">
        <w:tc>
          <w:tcPr>
            <w:tcW w:w="573" w:type="dxa"/>
          </w:tcPr>
          <w:p w:rsidR="000C7A06" w:rsidRPr="000C7A06" w:rsidRDefault="000C7A06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A06" w:rsidRPr="000C7A06" w:rsidRDefault="000C7A06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A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8" w:type="dxa"/>
          </w:tcPr>
          <w:p w:rsidR="000C7A06" w:rsidRPr="000C7A06" w:rsidRDefault="000C7A06" w:rsidP="0044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0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0C7A0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C7A0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51" w:type="dxa"/>
          </w:tcPr>
          <w:p w:rsidR="000C7A06" w:rsidRPr="000C7A06" w:rsidRDefault="000C7A06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A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A06" w:rsidRPr="000C7A06" w:rsidRDefault="000C7A06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7A06" w:rsidRPr="000C7A06" w:rsidTr="00447861">
        <w:tc>
          <w:tcPr>
            <w:tcW w:w="573" w:type="dxa"/>
          </w:tcPr>
          <w:p w:rsidR="000C7A06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0C7A06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8" w:type="dxa"/>
          </w:tcPr>
          <w:p w:rsidR="000C7A06" w:rsidRPr="000C7A06" w:rsidRDefault="000C7A06" w:rsidP="0044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06">
              <w:rPr>
                <w:rFonts w:ascii="Times New Roman" w:hAnsi="Times New Roman" w:cs="Times New Roman"/>
                <w:sz w:val="24"/>
                <w:szCs w:val="24"/>
              </w:rPr>
              <w:t>Профессия, должность, специальность, квалификация</w:t>
            </w:r>
          </w:p>
        </w:tc>
        <w:tc>
          <w:tcPr>
            <w:tcW w:w="951" w:type="dxa"/>
          </w:tcPr>
          <w:p w:rsidR="000C7A06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A06" w:rsidRPr="000C7A06" w:rsidRDefault="000C7A06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7A06" w:rsidRPr="000C7A06" w:rsidTr="00447861">
        <w:tc>
          <w:tcPr>
            <w:tcW w:w="573" w:type="dxa"/>
          </w:tcPr>
          <w:p w:rsidR="000C7A06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0C7A06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8" w:type="dxa"/>
          </w:tcPr>
          <w:p w:rsidR="000C7A06" w:rsidRPr="000C7A06" w:rsidRDefault="000C7A06" w:rsidP="0044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06">
              <w:rPr>
                <w:rFonts w:ascii="Times New Roman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="004478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47861">
              <w:rPr>
                <w:rFonts w:ascii="Times New Roman" w:hAnsi="Times New Roman" w:cs="Times New Roman"/>
                <w:sz w:val="24"/>
                <w:szCs w:val="24"/>
              </w:rPr>
              <w:t>психограмма</w:t>
            </w:r>
            <w:proofErr w:type="spellEnd"/>
            <w:r w:rsidR="0044786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951" w:type="dxa"/>
          </w:tcPr>
          <w:p w:rsidR="000C7A06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A06" w:rsidRPr="000C7A06" w:rsidRDefault="000C7A06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7A06" w:rsidRPr="000C7A06" w:rsidTr="00447861">
        <w:tc>
          <w:tcPr>
            <w:tcW w:w="573" w:type="dxa"/>
          </w:tcPr>
          <w:p w:rsidR="000C7A06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0C7A06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</w:tcPr>
          <w:p w:rsidR="000C7A06" w:rsidRPr="000C7A06" w:rsidRDefault="000C7A06" w:rsidP="0044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06">
              <w:rPr>
                <w:rFonts w:ascii="Times New Roman" w:hAnsi="Times New Roman" w:cs="Times New Roman"/>
                <w:sz w:val="24"/>
                <w:szCs w:val="24"/>
              </w:rPr>
              <w:t>Классификация и формула профессий</w:t>
            </w:r>
          </w:p>
        </w:tc>
        <w:tc>
          <w:tcPr>
            <w:tcW w:w="951" w:type="dxa"/>
          </w:tcPr>
          <w:p w:rsidR="000C7A06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A06" w:rsidRPr="000C7A06" w:rsidRDefault="000C7A06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7A06" w:rsidRPr="000C7A06" w:rsidTr="00447861">
        <w:tc>
          <w:tcPr>
            <w:tcW w:w="573" w:type="dxa"/>
          </w:tcPr>
          <w:p w:rsidR="000C7A06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0C7A06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8" w:type="dxa"/>
          </w:tcPr>
          <w:p w:rsidR="000C7A06" w:rsidRPr="000C7A06" w:rsidRDefault="000C7A06" w:rsidP="0044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06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профессиональное самоопределение</w:t>
            </w:r>
          </w:p>
        </w:tc>
        <w:tc>
          <w:tcPr>
            <w:tcW w:w="951" w:type="dxa"/>
          </w:tcPr>
          <w:p w:rsidR="000C7A06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A06" w:rsidRPr="000C7A06" w:rsidRDefault="000C7A06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8" w:type="dxa"/>
          </w:tcPr>
          <w:p w:rsidR="00447861" w:rsidRPr="00447861" w:rsidRDefault="00447861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темперамента и характера 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рофессиональном самоопределении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8" w:type="dxa"/>
          </w:tcPr>
          <w:p w:rsidR="00447861" w:rsidRPr="00447861" w:rsidRDefault="00447861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ересы, склонности и способности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8" w:type="dxa"/>
          </w:tcPr>
          <w:p w:rsidR="00447861" w:rsidRPr="00447861" w:rsidRDefault="00447861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Психические процессы, важные для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офессионального самоопределения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8" w:type="dxa"/>
          </w:tcPr>
          <w:p w:rsidR="00447861" w:rsidRPr="00447861" w:rsidRDefault="00A035E5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ощущения, восприятия и представления в профессиональной деятельности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8" w:type="dxa"/>
          </w:tcPr>
          <w:p w:rsidR="00447861" w:rsidRPr="00447861" w:rsidRDefault="00A035E5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воображения, памяти, внимания, мышления в профессиональной деятельности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8" w:type="dxa"/>
          </w:tcPr>
          <w:p w:rsidR="00447861" w:rsidRPr="00447861" w:rsidRDefault="00447861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Мотивы и ценнос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 ориентации самоопределения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8" w:type="dxa"/>
          </w:tcPr>
          <w:p w:rsidR="00447861" w:rsidRPr="00447861" w:rsidRDefault="00447861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пригодность.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8" w:type="dxa"/>
          </w:tcPr>
          <w:p w:rsidR="00447861" w:rsidRPr="00447861" w:rsidRDefault="00447861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8" w:type="dxa"/>
          </w:tcPr>
          <w:p w:rsidR="00447861" w:rsidRPr="00447861" w:rsidRDefault="00447861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проба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8" w:type="dxa"/>
          </w:tcPr>
          <w:p w:rsidR="00447861" w:rsidRPr="00447861" w:rsidRDefault="00447861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ошибки при выборе профессии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8" w:type="dxa"/>
          </w:tcPr>
          <w:p w:rsidR="00447861" w:rsidRPr="00447861" w:rsidRDefault="00447861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профессиональный выбор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8" w:type="dxa"/>
          </w:tcPr>
          <w:p w:rsidR="00447861" w:rsidRPr="00447861" w:rsidRDefault="00447861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3B11D9">
        <w:tc>
          <w:tcPr>
            <w:tcW w:w="7497" w:type="dxa"/>
            <w:gridSpan w:val="3"/>
          </w:tcPr>
          <w:p w:rsidR="00447861" w:rsidRPr="000C23A8" w:rsidRDefault="00447861" w:rsidP="00447861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2. </w:t>
            </w:r>
            <w:r w:rsidRPr="004478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Технология основных сфер профессиональной деятельности</w:t>
            </w:r>
            <w:r w:rsidRPr="000C23A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8" w:type="dxa"/>
          </w:tcPr>
          <w:p w:rsidR="00447861" w:rsidRPr="00447861" w:rsidRDefault="00447861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как потребность человеческой жизни.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8" w:type="dxa"/>
          </w:tcPr>
          <w:p w:rsidR="00447861" w:rsidRPr="00447861" w:rsidRDefault="00447861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человека в труде. Профессионализм.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8" w:type="dxa"/>
          </w:tcPr>
          <w:p w:rsidR="00447861" w:rsidRPr="00447861" w:rsidRDefault="00447861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мира профессионального труда.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</w:tcPr>
          <w:p w:rsidR="00447861" w:rsidRPr="00447861" w:rsidRDefault="004D2424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и карьера, составление резюме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8" w:type="dxa"/>
          </w:tcPr>
          <w:p w:rsidR="00447861" w:rsidRPr="00447861" w:rsidRDefault="00306BD2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r w:rsidR="00447861" w:rsidRPr="0044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индустриального производства.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8" w:type="dxa"/>
          </w:tcPr>
          <w:p w:rsidR="00447861" w:rsidRPr="00447861" w:rsidRDefault="00306BD2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в сфере</w:t>
            </w:r>
            <w:r w:rsidRPr="0044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агропромышленного производства.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8" w:type="dxa"/>
          </w:tcPr>
          <w:p w:rsidR="00447861" w:rsidRPr="00447861" w:rsidRDefault="00306BD2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в легкой и пищевой промышленности.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61" w:rsidRPr="000C7A06" w:rsidTr="00447861">
        <w:tc>
          <w:tcPr>
            <w:tcW w:w="57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6" w:type="dxa"/>
          </w:tcPr>
          <w:p w:rsidR="00447861" w:rsidRPr="000C7A06" w:rsidRDefault="00447861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8" w:type="dxa"/>
          </w:tcPr>
          <w:p w:rsidR="00447861" w:rsidRPr="00447861" w:rsidRDefault="00306BD2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в торговле и общественном питании.</w:t>
            </w:r>
          </w:p>
        </w:tc>
        <w:tc>
          <w:tcPr>
            <w:tcW w:w="951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47861" w:rsidRPr="000C7A06" w:rsidRDefault="00447861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6BD2" w:rsidRPr="000C7A06" w:rsidTr="00447861">
        <w:tc>
          <w:tcPr>
            <w:tcW w:w="573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36" w:type="dxa"/>
          </w:tcPr>
          <w:p w:rsidR="00306BD2" w:rsidRPr="000C7A06" w:rsidRDefault="00306BD2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8" w:type="dxa"/>
          </w:tcPr>
          <w:p w:rsidR="00306BD2" w:rsidRPr="00447861" w:rsidRDefault="00306BD2" w:rsidP="00306B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Профессии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арттехнологий</w:t>
            </w:r>
            <w:proofErr w:type="spellEnd"/>
          </w:p>
        </w:tc>
        <w:tc>
          <w:tcPr>
            <w:tcW w:w="951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6BD2" w:rsidRPr="000C7A06" w:rsidTr="00447861">
        <w:tc>
          <w:tcPr>
            <w:tcW w:w="573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6" w:type="dxa"/>
          </w:tcPr>
          <w:p w:rsidR="00306BD2" w:rsidRPr="000C7A06" w:rsidRDefault="00306BD2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8" w:type="dxa"/>
          </w:tcPr>
          <w:p w:rsidR="00306BD2" w:rsidRPr="00447861" w:rsidRDefault="00306BD2" w:rsidP="003745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перспективные технологии, профессии будущего</w:t>
            </w:r>
          </w:p>
        </w:tc>
        <w:tc>
          <w:tcPr>
            <w:tcW w:w="951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6BD2" w:rsidRPr="000C7A06" w:rsidTr="00447861">
        <w:tc>
          <w:tcPr>
            <w:tcW w:w="573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6" w:type="dxa"/>
          </w:tcPr>
          <w:p w:rsidR="00306BD2" w:rsidRPr="000C7A06" w:rsidRDefault="00306BD2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8" w:type="dxa"/>
          </w:tcPr>
          <w:p w:rsidR="00306BD2" w:rsidRPr="00447861" w:rsidRDefault="00306BD2" w:rsidP="003745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в социальной сфере.</w:t>
            </w:r>
          </w:p>
        </w:tc>
        <w:tc>
          <w:tcPr>
            <w:tcW w:w="951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6BD2" w:rsidRPr="000C7A06" w:rsidTr="00447861">
        <w:tc>
          <w:tcPr>
            <w:tcW w:w="573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6" w:type="dxa"/>
          </w:tcPr>
          <w:p w:rsidR="00306BD2" w:rsidRPr="000C7A06" w:rsidRDefault="00306BD2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8" w:type="dxa"/>
          </w:tcPr>
          <w:p w:rsidR="00306BD2" w:rsidRPr="00447861" w:rsidRDefault="00306BD2" w:rsidP="003745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 как сфера профессиональной деятельности.</w:t>
            </w:r>
            <w:r w:rsidR="00232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Профессии в управленческой сфере</w:t>
            </w:r>
          </w:p>
        </w:tc>
        <w:tc>
          <w:tcPr>
            <w:tcW w:w="951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6BD2" w:rsidRPr="000C7A06" w:rsidTr="00447861">
        <w:tc>
          <w:tcPr>
            <w:tcW w:w="573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6" w:type="dxa"/>
          </w:tcPr>
          <w:p w:rsidR="00306BD2" w:rsidRPr="000C7A06" w:rsidRDefault="00306BD2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8" w:type="dxa"/>
          </w:tcPr>
          <w:p w:rsidR="00306BD2" w:rsidRPr="00447861" w:rsidRDefault="0023222E" w:rsidP="003745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Профили обучения старшеклассников и сферы профессиональной деятельности</w:t>
            </w:r>
          </w:p>
        </w:tc>
        <w:tc>
          <w:tcPr>
            <w:tcW w:w="951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6BD2" w:rsidRPr="000C7A06" w:rsidTr="00447861">
        <w:tc>
          <w:tcPr>
            <w:tcW w:w="573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36" w:type="dxa"/>
          </w:tcPr>
          <w:p w:rsidR="00306BD2" w:rsidRPr="000C7A06" w:rsidRDefault="00306BD2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8" w:type="dxa"/>
          </w:tcPr>
          <w:p w:rsidR="00306BD2" w:rsidRPr="00447861" w:rsidRDefault="00306BD2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51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6BD2" w:rsidRPr="000C7A06" w:rsidTr="00447861">
        <w:tc>
          <w:tcPr>
            <w:tcW w:w="573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036" w:type="dxa"/>
          </w:tcPr>
          <w:p w:rsidR="00306BD2" w:rsidRPr="000C7A06" w:rsidRDefault="00306BD2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8" w:type="dxa"/>
          </w:tcPr>
          <w:p w:rsidR="00306BD2" w:rsidRPr="00447861" w:rsidRDefault="00306BD2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учебные заведения Дальнего Востока</w:t>
            </w:r>
          </w:p>
        </w:tc>
        <w:tc>
          <w:tcPr>
            <w:tcW w:w="951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6BD2" w:rsidRPr="000C7A06" w:rsidTr="00447861">
        <w:tc>
          <w:tcPr>
            <w:tcW w:w="573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36" w:type="dxa"/>
          </w:tcPr>
          <w:p w:rsidR="00306BD2" w:rsidRPr="000C7A06" w:rsidRDefault="00306BD2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8" w:type="dxa"/>
          </w:tcPr>
          <w:p w:rsidR="00306BD2" w:rsidRPr="00447861" w:rsidRDefault="0023222E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мире профессий</w:t>
            </w:r>
          </w:p>
        </w:tc>
        <w:tc>
          <w:tcPr>
            <w:tcW w:w="951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6BD2" w:rsidRPr="000C7A06" w:rsidTr="00447861">
        <w:tc>
          <w:tcPr>
            <w:tcW w:w="573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36" w:type="dxa"/>
          </w:tcPr>
          <w:p w:rsidR="00306BD2" w:rsidRPr="000C7A06" w:rsidRDefault="00306BD2" w:rsidP="0044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8" w:type="dxa"/>
          </w:tcPr>
          <w:p w:rsidR="00306BD2" w:rsidRPr="00447861" w:rsidRDefault="00306BD2" w:rsidP="0044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951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6BD2" w:rsidRPr="000C7A06" w:rsidTr="00EC1916">
        <w:tc>
          <w:tcPr>
            <w:tcW w:w="7497" w:type="dxa"/>
            <w:gridSpan w:val="3"/>
          </w:tcPr>
          <w:p w:rsidR="00306BD2" w:rsidRPr="00447861" w:rsidRDefault="00306BD2" w:rsidP="004478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47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951" w:type="dxa"/>
          </w:tcPr>
          <w:p w:rsidR="00306BD2" w:rsidRPr="00447861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306BD2" w:rsidRPr="000C7A06" w:rsidRDefault="00306BD2" w:rsidP="004478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D2424" w:rsidRDefault="004D2424" w:rsidP="00447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47861" w:rsidRDefault="00447861" w:rsidP="00447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204C2">
        <w:rPr>
          <w:rFonts w:ascii="Times New Roman" w:eastAsia="Calibri" w:hAnsi="Times New Roman" w:cs="Times New Roman"/>
          <w:b/>
          <w:caps/>
          <w:sz w:val="28"/>
          <w:szCs w:val="28"/>
        </w:rPr>
        <w:t>Промежуточная аттестация</w:t>
      </w:r>
    </w:p>
    <w:p w:rsidR="00AB7707" w:rsidRDefault="00AB7707" w:rsidP="00AB77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707" w:rsidRPr="00AB7707" w:rsidRDefault="00AB7707" w:rsidP="00AB77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тестирования промежуточной аттестации ра</w:t>
      </w:r>
      <w:r w:rsidR="00A8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ссчитано на 35</w:t>
      </w:r>
      <w:r w:rsidRPr="00A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</w:t>
      </w:r>
      <w:r w:rsidR="00A8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из двадцати одного задания представляет</w:t>
      </w:r>
      <w:r w:rsidRPr="00A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 итогов</w:t>
      </w:r>
      <w:r w:rsidR="00A8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работу и включае</w:t>
      </w:r>
      <w:r w:rsidRPr="00A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изученный в 9 классе материал по </w:t>
      </w:r>
      <w:r w:rsidR="00A8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профориентации</w:t>
      </w:r>
      <w:r w:rsidRPr="00A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7707" w:rsidRPr="00AB7707" w:rsidRDefault="00AB7707" w:rsidP="00AB77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 каждое задание теста оценивается одним баллом. Оценки выставляются:</w:t>
      </w:r>
    </w:p>
    <w:p w:rsidR="00AB7707" w:rsidRPr="00AB7707" w:rsidRDefault="00AB7707" w:rsidP="00AB77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 - </w:t>
      </w:r>
      <w:r w:rsidRPr="00A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– 100 % о</w:t>
      </w:r>
      <w:r w:rsidR="00A8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общего количества вопросов (19-21</w:t>
      </w:r>
      <w:r w:rsidRPr="00A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правильных ответов),</w:t>
      </w:r>
    </w:p>
    <w:p w:rsidR="00AB7707" w:rsidRPr="00AB7707" w:rsidRDefault="00AB7707" w:rsidP="00AB77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 - </w:t>
      </w:r>
      <w:r w:rsidRPr="00A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– 89 % </w:t>
      </w:r>
      <w:r w:rsidR="00A8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общего количества вопросов(15</w:t>
      </w:r>
      <w:r w:rsidRPr="00A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8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правильных ответов),</w:t>
      </w:r>
    </w:p>
    <w:p w:rsidR="00AB7707" w:rsidRPr="00AB7707" w:rsidRDefault="00AB7707" w:rsidP="00AB77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 - </w:t>
      </w:r>
      <w:r w:rsidRPr="00A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 – 69 % от общего количества вопросов(10 - </w:t>
      </w:r>
      <w:r w:rsidR="00A8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A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правильных ответов),</w:t>
      </w:r>
    </w:p>
    <w:p w:rsidR="00AB7707" w:rsidRPr="00AB7707" w:rsidRDefault="00AB7707" w:rsidP="00AB77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 - </w:t>
      </w:r>
      <w:r w:rsidRPr="00A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50 % от общего количества вопросов(</w:t>
      </w:r>
      <w:r w:rsidR="00A8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менее правильных ответов).</w:t>
      </w:r>
    </w:p>
    <w:p w:rsidR="00A27BC2" w:rsidRPr="00A83165" w:rsidRDefault="00A27BC2" w:rsidP="00A27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5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b/>
          <w:sz w:val="24"/>
          <w:szCs w:val="24"/>
        </w:rPr>
        <w:t>1. Цель профориентации – это: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знакомство школьников с профессиональными учебными заведениями и предприятиями города и района для последующего выбора карьеры;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б) изучение п</w:t>
      </w:r>
      <w:r w:rsidR="00EC132F">
        <w:rPr>
          <w:rFonts w:ascii="Times New Roman" w:hAnsi="Times New Roman" w:cs="Times New Roman"/>
          <w:sz w:val="24"/>
          <w:szCs w:val="24"/>
        </w:rPr>
        <w:t>рофконсультантом индивидуально-</w:t>
      </w:r>
      <w:r w:rsidRPr="00EC132F">
        <w:rPr>
          <w:rFonts w:ascii="Times New Roman" w:hAnsi="Times New Roman" w:cs="Times New Roman"/>
          <w:sz w:val="24"/>
          <w:szCs w:val="24"/>
        </w:rPr>
        <w:t>психологических особенностей учащихся для подбора подходящей профессии каждому из них;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в) обучение школьников самостоятельному, осознанному выбору карьеры;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г) формирование у учащихся представлений об особенностях различных профессий.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b/>
          <w:sz w:val="24"/>
          <w:szCs w:val="24"/>
        </w:rPr>
        <w:t>2. Профессия – это: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род трудовой деятельности    б) вид занятий в рамках трудовой деятельности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в) с</w:t>
      </w:r>
      <w:r w:rsidR="00EC132F">
        <w:rPr>
          <w:rFonts w:ascii="Times New Roman" w:hAnsi="Times New Roman" w:cs="Times New Roman"/>
          <w:sz w:val="24"/>
          <w:szCs w:val="24"/>
        </w:rPr>
        <w:t>лужебная обязанность          </w:t>
      </w:r>
      <w:r w:rsidRPr="00EC132F">
        <w:rPr>
          <w:rFonts w:ascii="Times New Roman" w:hAnsi="Times New Roman" w:cs="Times New Roman"/>
          <w:sz w:val="24"/>
          <w:szCs w:val="24"/>
        </w:rPr>
        <w:t xml:space="preserve">г) наивысшая степень соответствия конкретного </w:t>
      </w:r>
      <w:r w:rsidR="00EC132F">
        <w:rPr>
          <w:rFonts w:ascii="Times New Roman" w:hAnsi="Times New Roman" w:cs="Times New Roman"/>
          <w:sz w:val="24"/>
          <w:szCs w:val="24"/>
        </w:rPr>
        <w:t>работника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b/>
          <w:sz w:val="24"/>
          <w:szCs w:val="24"/>
        </w:rPr>
        <w:t>3. Учитель начальных классов – это: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профессия          б) специальность         в) должность      г) призвание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b/>
          <w:sz w:val="24"/>
          <w:szCs w:val="24"/>
        </w:rPr>
        <w:t>4. Профессия «парикмахер» относится к типу: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«человек – человек»                          б) «человек – техника»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в) «человек – знаковая система»          г) «человек – художественный образ»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b/>
          <w:sz w:val="24"/>
          <w:szCs w:val="24"/>
        </w:rPr>
        <w:t>5.  К типу «человек – художественный образ» относится профессия:</w:t>
      </w:r>
    </w:p>
    <w:p w:rsidR="00A27BC2" w:rsidRPr="00EC132F" w:rsidRDefault="004466D3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учителя  </w:t>
      </w:r>
      <w:r w:rsidR="00A27BC2" w:rsidRPr="00EC132F">
        <w:rPr>
          <w:rFonts w:ascii="Times New Roman" w:hAnsi="Times New Roman" w:cs="Times New Roman"/>
          <w:sz w:val="24"/>
          <w:szCs w:val="24"/>
        </w:rPr>
        <w:t>                                   б) лётчика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в) коммерсанта           </w:t>
      </w:r>
      <w:r w:rsidR="004466D3">
        <w:rPr>
          <w:rFonts w:ascii="Times New Roman" w:hAnsi="Times New Roman" w:cs="Times New Roman"/>
          <w:sz w:val="24"/>
          <w:szCs w:val="24"/>
        </w:rPr>
        <w:t>                  г) ювелира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b/>
          <w:sz w:val="24"/>
          <w:szCs w:val="24"/>
        </w:rPr>
        <w:t>6. Для успешного выбора профессии необходимо: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принять решение по совету родственников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б) получить ту же профессию, что и лучший друг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в) принять решение, зная требования профессии и учитывая свои возможности и особенности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г) ориентироваться на популярность профессии в обществе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b/>
          <w:sz w:val="24"/>
          <w:szCs w:val="24"/>
        </w:rPr>
        <w:t>7. Для успеха в трудовой деятельности наиболее существенной причиной выбора профессии является: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романтичность                                    б) высокая зарплата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в) хорошие условия труда                      г) заинтересованность в деле.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b/>
          <w:sz w:val="24"/>
          <w:szCs w:val="24"/>
        </w:rPr>
        <w:t>8. Для успешной деятельности у юриста более всего должны быть выражены: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словесные способности           б) организаторские способности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в) счётные способности               г) способности к пространственному мышлению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b/>
          <w:sz w:val="24"/>
          <w:szCs w:val="24"/>
        </w:rPr>
        <w:t>9. Руководить людьми легче человеку, имеющему темперамент</w:t>
      </w:r>
      <w:r w:rsidRPr="00EC132F">
        <w:rPr>
          <w:rFonts w:ascii="Times New Roman" w:hAnsi="Times New Roman" w:cs="Times New Roman"/>
          <w:sz w:val="24"/>
          <w:szCs w:val="24"/>
        </w:rPr>
        <w:t>: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сангвиника      б) флегматика           в) холерика             г) меланхолика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32F">
        <w:rPr>
          <w:rFonts w:ascii="Times New Roman" w:hAnsi="Times New Roman" w:cs="Times New Roman"/>
          <w:b/>
          <w:sz w:val="24"/>
          <w:szCs w:val="24"/>
        </w:rPr>
        <w:t>1</w:t>
      </w:r>
      <w:r w:rsidR="004466D3">
        <w:rPr>
          <w:rFonts w:ascii="Times New Roman" w:hAnsi="Times New Roman" w:cs="Times New Roman"/>
          <w:b/>
          <w:sz w:val="24"/>
          <w:szCs w:val="24"/>
        </w:rPr>
        <w:t>0</w:t>
      </w:r>
      <w:r w:rsidRPr="00EC132F">
        <w:rPr>
          <w:rFonts w:ascii="Times New Roman" w:hAnsi="Times New Roman" w:cs="Times New Roman"/>
          <w:b/>
          <w:sz w:val="24"/>
          <w:szCs w:val="24"/>
        </w:rPr>
        <w:t>. Термины «НПО, СПО, ВПО» обозначают:</w:t>
      </w:r>
    </w:p>
    <w:p w:rsidR="00A27BC2" w:rsidRPr="00EC132F" w:rsidRDefault="00A27BC2" w:rsidP="00EC132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lastRenderedPageBreak/>
        <w:t>а) уровни профессионального образования;</w:t>
      </w:r>
    </w:p>
    <w:p w:rsidR="00A27BC2" w:rsidRPr="00EC132F" w:rsidRDefault="00A27BC2" w:rsidP="00EC132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б) название учебных заведений;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в) типы профессий;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г) типы темперамента.</w:t>
      </w:r>
    </w:p>
    <w:p w:rsidR="00A27BC2" w:rsidRPr="00EC132F" w:rsidRDefault="004466D3" w:rsidP="00EC1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A27BC2" w:rsidRPr="00EC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Быстрое и успешное продвижение в </w:t>
      </w:r>
      <w:proofErr w:type="gramStart"/>
      <w:r w:rsidR="00A27BC2" w:rsidRPr="00EC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общественной</w:t>
      </w:r>
      <w:proofErr w:type="gramEnd"/>
      <w:r w:rsidR="00A27BC2" w:rsidRPr="00EC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научной,</w:t>
      </w:r>
    </w:p>
    <w:p w:rsidR="00A27BC2" w:rsidRPr="00EC132F" w:rsidRDefault="00A27BC2" w:rsidP="00EC1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служебной или другой сфере деятельности: </w:t>
      </w:r>
    </w:p>
    <w:p w:rsidR="00A27BC2" w:rsidRPr="00EC132F" w:rsidRDefault="00A27BC2" w:rsidP="00E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талант;</w:t>
      </w:r>
    </w:p>
    <w:p w:rsidR="00A27BC2" w:rsidRPr="00EC132F" w:rsidRDefault="00A27BC2" w:rsidP="00E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задатки;</w:t>
      </w:r>
    </w:p>
    <w:p w:rsidR="00A27BC2" w:rsidRPr="00EC132F" w:rsidRDefault="00A27BC2" w:rsidP="00E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карьера;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темперамент.</w:t>
      </w:r>
    </w:p>
    <w:p w:rsidR="00A27BC2" w:rsidRPr="00EC132F" w:rsidRDefault="004466D3" w:rsidP="00EC1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27BC2" w:rsidRPr="00EC132F">
        <w:rPr>
          <w:rFonts w:ascii="Times New Roman" w:hAnsi="Times New Roman" w:cs="Times New Roman"/>
          <w:b/>
          <w:sz w:val="24"/>
          <w:szCs w:val="24"/>
        </w:rPr>
        <w:t>. Монотонность присуща профессии:</w:t>
      </w:r>
    </w:p>
    <w:p w:rsidR="00A27BC2" w:rsidRPr="00EC132F" w:rsidRDefault="00A27BC2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фотокорреспондента</w:t>
      </w:r>
    </w:p>
    <w:p w:rsidR="00A27BC2" w:rsidRPr="00EC132F" w:rsidRDefault="00A27BC2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б) бухгалтера</w:t>
      </w:r>
    </w:p>
    <w:p w:rsidR="00A27BC2" w:rsidRPr="00EC132F" w:rsidRDefault="00A27BC2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в) менеджера</w:t>
      </w:r>
    </w:p>
    <w:p w:rsidR="00A27BC2" w:rsidRPr="00EC132F" w:rsidRDefault="00A27BC2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г) врача</w:t>
      </w:r>
    </w:p>
    <w:p w:rsidR="00A27BC2" w:rsidRPr="00EC132F" w:rsidRDefault="004466D3" w:rsidP="00EC1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A27BC2" w:rsidRPr="00EC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Профессионально созданием интерьера помещения занимается:</w:t>
      </w:r>
    </w:p>
    <w:p w:rsidR="00A27BC2" w:rsidRPr="00EC132F" w:rsidRDefault="00A27BC2" w:rsidP="00E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штукатур-маляр;</w:t>
      </w:r>
    </w:p>
    <w:p w:rsidR="00A27BC2" w:rsidRPr="00EC132F" w:rsidRDefault="00A27BC2" w:rsidP="00E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художник-оформитель;</w:t>
      </w:r>
    </w:p>
    <w:p w:rsidR="00A27BC2" w:rsidRPr="00EC132F" w:rsidRDefault="00A27BC2" w:rsidP="00E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дизайнер;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архитектор.</w:t>
      </w:r>
    </w:p>
    <w:p w:rsidR="009E736E" w:rsidRPr="004466D3" w:rsidRDefault="004466D3" w:rsidP="00EC1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9E736E" w:rsidRPr="004466D3">
        <w:rPr>
          <w:rFonts w:ascii="Times New Roman" w:hAnsi="Times New Roman" w:cs="Times New Roman"/>
          <w:b/>
          <w:sz w:val="24"/>
          <w:szCs w:val="24"/>
        </w:rPr>
        <w:t>.Что следует понимать под горизонтальной карьерой:</w:t>
      </w:r>
    </w:p>
    <w:p w:rsidR="009E736E" w:rsidRPr="00EC132F" w:rsidRDefault="003B15B3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E736E" w:rsidRPr="00EC132F">
        <w:rPr>
          <w:rFonts w:ascii="Times New Roman" w:hAnsi="Times New Roman" w:cs="Times New Roman"/>
          <w:sz w:val="24"/>
          <w:szCs w:val="24"/>
        </w:rPr>
        <w:t xml:space="preserve"> Должностной рост, продвижение по служебной лестнице;</w:t>
      </w:r>
    </w:p>
    <w:p w:rsidR="009E736E" w:rsidRPr="00EC132F" w:rsidRDefault="003B15B3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E736E" w:rsidRPr="00EC132F">
        <w:rPr>
          <w:rFonts w:ascii="Times New Roman" w:hAnsi="Times New Roman" w:cs="Times New Roman"/>
          <w:sz w:val="24"/>
          <w:szCs w:val="24"/>
        </w:rPr>
        <w:t xml:space="preserve"> Рост профессионального мастерства;</w:t>
      </w:r>
    </w:p>
    <w:p w:rsidR="009E736E" w:rsidRPr="00EC132F" w:rsidRDefault="003B15B3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E736E" w:rsidRPr="00EC132F">
        <w:rPr>
          <w:rFonts w:ascii="Times New Roman" w:hAnsi="Times New Roman" w:cs="Times New Roman"/>
          <w:sz w:val="24"/>
          <w:szCs w:val="24"/>
        </w:rPr>
        <w:t xml:space="preserve">   Быстрое достижение известности</w:t>
      </w:r>
    </w:p>
    <w:p w:rsidR="009E736E" w:rsidRPr="004466D3" w:rsidRDefault="004466D3" w:rsidP="00EC1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6D3">
        <w:rPr>
          <w:rFonts w:ascii="Times New Roman" w:hAnsi="Times New Roman" w:cs="Times New Roman"/>
          <w:b/>
          <w:sz w:val="24"/>
          <w:szCs w:val="24"/>
        </w:rPr>
        <w:t>15</w:t>
      </w:r>
      <w:r w:rsidR="009E736E" w:rsidRPr="004466D3">
        <w:rPr>
          <w:rFonts w:ascii="Times New Roman" w:hAnsi="Times New Roman" w:cs="Times New Roman"/>
          <w:b/>
          <w:sz w:val="24"/>
          <w:szCs w:val="24"/>
        </w:rPr>
        <w:t>.Где осуществляется начальный уровень профессиональной подготовки:</w:t>
      </w:r>
    </w:p>
    <w:p w:rsidR="009E736E" w:rsidRPr="00EC132F" w:rsidRDefault="003B15B3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E736E" w:rsidRPr="00EC132F">
        <w:rPr>
          <w:rFonts w:ascii="Times New Roman" w:hAnsi="Times New Roman" w:cs="Times New Roman"/>
          <w:sz w:val="24"/>
          <w:szCs w:val="24"/>
        </w:rPr>
        <w:t xml:space="preserve">  В общеобразовательных школах, лицеях, гимназиях;</w:t>
      </w:r>
    </w:p>
    <w:p w:rsidR="009E736E" w:rsidRPr="00EC132F" w:rsidRDefault="003B15B3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E736E" w:rsidRPr="00EC132F">
        <w:rPr>
          <w:rFonts w:ascii="Times New Roman" w:hAnsi="Times New Roman" w:cs="Times New Roman"/>
          <w:sz w:val="24"/>
          <w:szCs w:val="24"/>
        </w:rPr>
        <w:t xml:space="preserve">  В профессиональных училищах, на производстве;</w:t>
      </w:r>
    </w:p>
    <w:p w:rsidR="009E736E" w:rsidRPr="00EC132F" w:rsidRDefault="003B15B3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E736E" w:rsidRPr="00EC132F">
        <w:rPr>
          <w:rFonts w:ascii="Times New Roman" w:hAnsi="Times New Roman" w:cs="Times New Roman"/>
          <w:sz w:val="24"/>
          <w:szCs w:val="24"/>
        </w:rPr>
        <w:t xml:space="preserve">  В средних специальных учебных заведениях (колледжах, техникумах, училищах);</w:t>
      </w:r>
    </w:p>
    <w:p w:rsidR="00A27BC2" w:rsidRPr="00EC132F" w:rsidRDefault="003B15B3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E736E" w:rsidRPr="00EC132F">
        <w:rPr>
          <w:rFonts w:ascii="Times New Roman" w:hAnsi="Times New Roman" w:cs="Times New Roman"/>
          <w:sz w:val="24"/>
          <w:szCs w:val="24"/>
        </w:rPr>
        <w:t xml:space="preserve"> В высших учебных заведениях</w:t>
      </w:r>
    </w:p>
    <w:p w:rsidR="009E736E" w:rsidRPr="00EC132F" w:rsidRDefault="004466D3" w:rsidP="00EC1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9E736E" w:rsidRPr="00EC132F">
        <w:rPr>
          <w:rFonts w:ascii="Times New Roman" w:hAnsi="Times New Roman" w:cs="Times New Roman"/>
          <w:b/>
          <w:sz w:val="24"/>
          <w:szCs w:val="24"/>
        </w:rPr>
        <w:t>. Выдающиеся способности личности в определенной деятельности - это….</w:t>
      </w:r>
    </w:p>
    <w:p w:rsidR="009E736E" w:rsidRPr="00EC132F" w:rsidRDefault="003B15B3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E736E" w:rsidRPr="00EC132F">
        <w:rPr>
          <w:rFonts w:ascii="Times New Roman" w:hAnsi="Times New Roman" w:cs="Times New Roman"/>
          <w:sz w:val="24"/>
          <w:szCs w:val="24"/>
        </w:rPr>
        <w:t>) т</w:t>
      </w:r>
      <w:r>
        <w:rPr>
          <w:rFonts w:ascii="Times New Roman" w:hAnsi="Times New Roman" w:cs="Times New Roman"/>
          <w:sz w:val="24"/>
          <w:szCs w:val="24"/>
        </w:rPr>
        <w:t>алант   б</w:t>
      </w:r>
      <w:r w:rsidR="009E736E" w:rsidRPr="00EC132F">
        <w:rPr>
          <w:rFonts w:ascii="Times New Roman" w:hAnsi="Times New Roman" w:cs="Times New Roman"/>
          <w:sz w:val="24"/>
          <w:szCs w:val="24"/>
        </w:rPr>
        <w:t>) г</w:t>
      </w:r>
      <w:r>
        <w:rPr>
          <w:rFonts w:ascii="Times New Roman" w:hAnsi="Times New Roman" w:cs="Times New Roman"/>
          <w:sz w:val="24"/>
          <w:szCs w:val="24"/>
        </w:rPr>
        <w:t>ениальность в</w:t>
      </w:r>
      <w:r w:rsidR="009E736E" w:rsidRPr="00EC132F">
        <w:rPr>
          <w:rFonts w:ascii="Times New Roman" w:hAnsi="Times New Roman" w:cs="Times New Roman"/>
          <w:sz w:val="24"/>
          <w:szCs w:val="24"/>
        </w:rPr>
        <w:t>) дар</w:t>
      </w:r>
    </w:p>
    <w:p w:rsidR="009E736E" w:rsidRPr="00EC132F" w:rsidRDefault="004466D3" w:rsidP="00EC1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9E736E" w:rsidRPr="00EC132F">
        <w:rPr>
          <w:rFonts w:ascii="Times New Roman" w:hAnsi="Times New Roman" w:cs="Times New Roman"/>
          <w:b/>
          <w:sz w:val="24"/>
          <w:szCs w:val="24"/>
        </w:rPr>
        <w:t>. Умение правильно оценить себя - это…</w:t>
      </w:r>
    </w:p>
    <w:p w:rsidR="009E736E" w:rsidRPr="00EC132F" w:rsidRDefault="003B15B3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E736E" w:rsidRPr="00EC132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заниженная самооценка б) адекватная самооценка в</w:t>
      </w:r>
      <w:r w:rsidR="009E736E" w:rsidRPr="00EC132F">
        <w:rPr>
          <w:rFonts w:ascii="Times New Roman" w:hAnsi="Times New Roman" w:cs="Times New Roman"/>
          <w:sz w:val="24"/>
          <w:szCs w:val="24"/>
        </w:rPr>
        <w:t>) завышенная самооценка</w:t>
      </w:r>
    </w:p>
    <w:p w:rsidR="00EC132F" w:rsidRPr="00EC132F" w:rsidRDefault="004466D3" w:rsidP="00EC1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EC132F" w:rsidRPr="00EC132F">
        <w:rPr>
          <w:rFonts w:ascii="Times New Roman" w:hAnsi="Times New Roman" w:cs="Times New Roman"/>
          <w:sz w:val="24"/>
          <w:szCs w:val="24"/>
        </w:rPr>
        <w:t xml:space="preserve">. </w:t>
      </w:r>
      <w:r w:rsidR="00EC132F" w:rsidRPr="00EC132F">
        <w:rPr>
          <w:rFonts w:ascii="Times New Roman" w:hAnsi="Times New Roman" w:cs="Times New Roman"/>
          <w:b/>
          <w:sz w:val="24"/>
          <w:szCs w:val="24"/>
        </w:rPr>
        <w:t>Психический процесс создания новых образов – это…</w:t>
      </w:r>
    </w:p>
    <w:p w:rsidR="00EC132F" w:rsidRPr="00EC132F" w:rsidRDefault="003B15B3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память    б) внимание   в</w:t>
      </w:r>
      <w:r w:rsidR="00EC132F" w:rsidRPr="00EC132F">
        <w:rPr>
          <w:rFonts w:ascii="Times New Roman" w:hAnsi="Times New Roman" w:cs="Times New Roman"/>
          <w:sz w:val="24"/>
          <w:szCs w:val="24"/>
        </w:rPr>
        <w:t>) воображение</w:t>
      </w:r>
    </w:p>
    <w:p w:rsidR="00EC132F" w:rsidRPr="00EC132F" w:rsidRDefault="004466D3" w:rsidP="00EC1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C132F" w:rsidRPr="00EC132F">
        <w:rPr>
          <w:rFonts w:ascii="Times New Roman" w:hAnsi="Times New Roman" w:cs="Times New Roman"/>
          <w:sz w:val="24"/>
          <w:szCs w:val="24"/>
        </w:rPr>
        <w:t xml:space="preserve">. </w:t>
      </w:r>
      <w:r w:rsidR="00EC132F" w:rsidRPr="00EC132F">
        <w:rPr>
          <w:rFonts w:ascii="Times New Roman" w:hAnsi="Times New Roman" w:cs="Times New Roman"/>
          <w:b/>
          <w:sz w:val="24"/>
          <w:szCs w:val="24"/>
        </w:rPr>
        <w:t>Что такое мышление?</w:t>
      </w:r>
    </w:p>
    <w:p w:rsidR="00EC132F" w:rsidRPr="00EC132F" w:rsidRDefault="003B15B3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C132F" w:rsidRPr="00EC132F">
        <w:rPr>
          <w:rFonts w:ascii="Times New Roman" w:hAnsi="Times New Roman" w:cs="Times New Roman"/>
          <w:sz w:val="24"/>
          <w:szCs w:val="24"/>
        </w:rPr>
        <w:t>) Направленность и сосредоточение сознания человека на определенном объекте</w:t>
      </w:r>
    </w:p>
    <w:p w:rsidR="00EC132F" w:rsidRPr="00EC132F" w:rsidRDefault="003B15B3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C132F" w:rsidRPr="00EC132F">
        <w:rPr>
          <w:rFonts w:ascii="Times New Roman" w:hAnsi="Times New Roman" w:cs="Times New Roman"/>
          <w:sz w:val="24"/>
          <w:szCs w:val="24"/>
        </w:rPr>
        <w:t>) Процесс отражения действительности, высшая форма творческой активности человека</w:t>
      </w:r>
    </w:p>
    <w:p w:rsidR="00EC132F" w:rsidRPr="00EC132F" w:rsidRDefault="003B15B3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132F" w:rsidRPr="00EC132F">
        <w:rPr>
          <w:rFonts w:ascii="Times New Roman" w:hAnsi="Times New Roman" w:cs="Times New Roman"/>
          <w:sz w:val="24"/>
          <w:szCs w:val="24"/>
        </w:rPr>
        <w:t>) Длительное сосредоточение внимания на объекте</w:t>
      </w:r>
    </w:p>
    <w:p w:rsidR="00EC132F" w:rsidRPr="003B15B3" w:rsidRDefault="00EC132F" w:rsidP="00EC132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15B3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3B15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Профессия этого человека заключается в помощи в выборе фасона изделия, зарисовки выбранного варианта, снятии необходимых мерок, изготовлении лекала для раскроя, раскрое и примерке изделия.</w:t>
      </w:r>
    </w:p>
    <w:p w:rsidR="00EC132F" w:rsidRPr="003B15B3" w:rsidRDefault="00EC132F" w:rsidP="00EC13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B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закройщик  </w:t>
      </w:r>
      <w:r w:rsidRPr="00EC1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3B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портной  </w:t>
      </w:r>
      <w:r w:rsidRPr="00EC1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B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швея  </w:t>
      </w:r>
      <w:r w:rsidRPr="00EC1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3B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C1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модельер-конструктор</w:t>
      </w:r>
    </w:p>
    <w:p w:rsidR="009E736E" w:rsidRPr="003B15B3" w:rsidRDefault="00EC132F" w:rsidP="00EC1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5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</w:t>
      </w:r>
      <w:r w:rsidR="003B15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3B15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Какая отрасль народного хозяйства обеспечивает обращение товаров и их движение из сферы производства в сферу потребления?</w:t>
      </w:r>
    </w:p>
    <w:p w:rsidR="00EC132F" w:rsidRPr="00EC132F" w:rsidRDefault="00EC132F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</w:t>
      </w:r>
      <w:r w:rsidR="003B15B3">
        <w:rPr>
          <w:rFonts w:ascii="Times New Roman" w:hAnsi="Times New Roman" w:cs="Times New Roman"/>
          <w:sz w:val="24"/>
          <w:szCs w:val="24"/>
        </w:rPr>
        <w:t>)</w:t>
      </w:r>
      <w:r w:rsidRPr="00EC132F">
        <w:rPr>
          <w:rFonts w:ascii="Times New Roman" w:hAnsi="Times New Roman" w:cs="Times New Roman"/>
          <w:sz w:val="24"/>
          <w:szCs w:val="24"/>
        </w:rPr>
        <w:t xml:space="preserve"> коммерция</w:t>
      </w:r>
      <w:r w:rsidR="003B15B3">
        <w:rPr>
          <w:rFonts w:ascii="Times New Roman" w:hAnsi="Times New Roman" w:cs="Times New Roman"/>
          <w:sz w:val="24"/>
          <w:szCs w:val="24"/>
        </w:rPr>
        <w:t xml:space="preserve">  </w:t>
      </w:r>
      <w:r w:rsidRPr="00EC132F">
        <w:rPr>
          <w:rFonts w:ascii="Times New Roman" w:hAnsi="Times New Roman" w:cs="Times New Roman"/>
          <w:sz w:val="24"/>
          <w:szCs w:val="24"/>
        </w:rPr>
        <w:t>б</w:t>
      </w:r>
      <w:r w:rsidR="003B15B3">
        <w:rPr>
          <w:rFonts w:ascii="Times New Roman" w:hAnsi="Times New Roman" w:cs="Times New Roman"/>
          <w:sz w:val="24"/>
          <w:szCs w:val="24"/>
        </w:rPr>
        <w:t xml:space="preserve">) бартер  </w:t>
      </w:r>
      <w:r w:rsidRPr="00EC132F">
        <w:rPr>
          <w:rFonts w:ascii="Times New Roman" w:hAnsi="Times New Roman" w:cs="Times New Roman"/>
          <w:sz w:val="24"/>
          <w:szCs w:val="24"/>
        </w:rPr>
        <w:t>в</w:t>
      </w:r>
      <w:r w:rsidR="003B15B3">
        <w:rPr>
          <w:rFonts w:ascii="Times New Roman" w:hAnsi="Times New Roman" w:cs="Times New Roman"/>
          <w:sz w:val="24"/>
          <w:szCs w:val="24"/>
        </w:rPr>
        <w:t xml:space="preserve">) продажа   </w:t>
      </w:r>
      <w:r w:rsidRPr="00EC132F">
        <w:rPr>
          <w:rFonts w:ascii="Times New Roman" w:hAnsi="Times New Roman" w:cs="Times New Roman"/>
          <w:sz w:val="24"/>
          <w:szCs w:val="24"/>
        </w:rPr>
        <w:t>г</w:t>
      </w:r>
      <w:r w:rsidR="003B15B3">
        <w:rPr>
          <w:rFonts w:ascii="Times New Roman" w:hAnsi="Times New Roman" w:cs="Times New Roman"/>
          <w:sz w:val="24"/>
          <w:szCs w:val="24"/>
        </w:rPr>
        <w:t>)</w:t>
      </w:r>
      <w:r w:rsidRPr="00EC132F">
        <w:rPr>
          <w:rFonts w:ascii="Times New Roman" w:hAnsi="Times New Roman" w:cs="Times New Roman"/>
          <w:sz w:val="24"/>
          <w:szCs w:val="24"/>
        </w:rPr>
        <w:t xml:space="preserve"> торговля</w:t>
      </w:r>
    </w:p>
    <w:p w:rsidR="00A27BC2" w:rsidRPr="00EC132F" w:rsidRDefault="00A27BC2" w:rsidP="00EC1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32F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32F">
        <w:rPr>
          <w:rFonts w:ascii="Times New Roman" w:hAnsi="Times New Roman" w:cs="Times New Roman"/>
          <w:b/>
          <w:sz w:val="24"/>
          <w:szCs w:val="24"/>
        </w:rPr>
        <w:t>1. Профессиональное самоопределение – это: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знакомство школьников с профессиональными учебными заведениями и предприятиями города и района для последующего выбора карьеры;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б) выбор направления своего профессионального развития на основе осознания своих личностных качеств;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lastRenderedPageBreak/>
        <w:t>в) формирование у учащихся представлений об особенностях различных профессий.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г) потребность рынка труда в кадрах.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b/>
          <w:sz w:val="24"/>
          <w:szCs w:val="24"/>
        </w:rPr>
        <w:t>2. Должность – это: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профессия                                 б) специальность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в) призвание                                 г) служебная обязанность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b/>
          <w:sz w:val="24"/>
          <w:szCs w:val="24"/>
        </w:rPr>
        <w:t>3.  Врач окулист – это: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профессия          б) специальность         в) должность      г) призвание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 xml:space="preserve"> </w:t>
      </w:r>
      <w:r w:rsidRPr="00EC132F">
        <w:rPr>
          <w:rFonts w:ascii="Times New Roman" w:hAnsi="Times New Roman" w:cs="Times New Roman"/>
          <w:b/>
          <w:sz w:val="24"/>
          <w:szCs w:val="24"/>
        </w:rPr>
        <w:t>4. Профессия «водитель» относится к типу: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«человек – человек»                          б) «человек – техника»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в) «человек – знаковая система»          г) «человек – художественный образ»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b/>
          <w:sz w:val="24"/>
          <w:szCs w:val="24"/>
        </w:rPr>
        <w:t>5.  К типу «человек – знаковая система» относится профессия: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садовода                                    б) лётчика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в) экономист                                 г) дегустатора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b/>
          <w:sz w:val="24"/>
          <w:szCs w:val="24"/>
        </w:rPr>
        <w:t>6. Для успешного выбора профессии необходимо: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принять решение по совету родственников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б) получить ту же профессию, что и лучший друг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в) принять решение, зная требования профессии и учитывая свои возможности и особенности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г) ориентироваться на популярность профессии в обществе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b/>
          <w:sz w:val="24"/>
          <w:szCs w:val="24"/>
        </w:rPr>
        <w:t>7. Для успеха в трудовой деятельности наиболее существенной причиной выбора профессии является: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романтичность                                    б) высокая зарплата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в) хорошие условия труда                      г) заинтересованность в деле.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b/>
          <w:sz w:val="24"/>
          <w:szCs w:val="24"/>
        </w:rPr>
        <w:t>8. Для успешной деятельности у бухгалтера более всего должны быть выражены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словесные способности           б) организаторские способности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в) счётные способности               г) способности к пространственному мышлению</w:t>
      </w:r>
    </w:p>
    <w:p w:rsidR="00A27BC2" w:rsidRPr="00EC132F" w:rsidRDefault="00A27BC2" w:rsidP="00EC1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32F">
        <w:rPr>
          <w:rFonts w:ascii="Times New Roman" w:hAnsi="Times New Roman" w:cs="Times New Roman"/>
          <w:b/>
          <w:sz w:val="24"/>
          <w:szCs w:val="24"/>
        </w:rPr>
        <w:t>9. Работа, требующая подвижности, частой смены обстановки, меньше всего подходит:</w:t>
      </w:r>
      <w:r w:rsidRPr="00EC132F">
        <w:rPr>
          <w:rFonts w:ascii="Times New Roman" w:hAnsi="Times New Roman" w:cs="Times New Roman"/>
          <w:sz w:val="24"/>
          <w:szCs w:val="24"/>
        </w:rPr>
        <w:t xml:space="preserve">  а) холерику         б) флегматику           в) сангвинику          г) меланхолику</w:t>
      </w:r>
      <w:r w:rsidRPr="00EC13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BC2" w:rsidRPr="00EC132F" w:rsidRDefault="00AB7707" w:rsidP="00EC132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27BC2" w:rsidRPr="00EC132F">
        <w:rPr>
          <w:rFonts w:ascii="Times New Roman" w:hAnsi="Times New Roman" w:cs="Times New Roman"/>
          <w:b/>
          <w:sz w:val="24"/>
          <w:szCs w:val="24"/>
        </w:rPr>
        <w:t>. Что такое профессиональная пригодность?</w:t>
      </w:r>
    </w:p>
    <w:p w:rsidR="00A27BC2" w:rsidRPr="00EC132F" w:rsidRDefault="00A27BC2" w:rsidP="00EC132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хорошее здоровье;</w:t>
      </w:r>
    </w:p>
    <w:p w:rsidR="00A27BC2" w:rsidRPr="00EC132F" w:rsidRDefault="00A27BC2" w:rsidP="00EC132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б) острый ум;</w:t>
      </w:r>
    </w:p>
    <w:p w:rsidR="00A27BC2" w:rsidRPr="00EC132F" w:rsidRDefault="00A27BC2" w:rsidP="00EC132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в) взаимное соответствие человека и профессии.</w:t>
      </w:r>
    </w:p>
    <w:p w:rsidR="00A27BC2" w:rsidRPr="00EC132F" w:rsidRDefault="00AB7707" w:rsidP="00EC1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A27BC2" w:rsidRPr="00EC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27BC2" w:rsidRPr="00EC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BC2" w:rsidRPr="00EC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профессиональное образование можно получить в следующих образовательных учреждениях:</w:t>
      </w:r>
    </w:p>
    <w:p w:rsidR="00A27BC2" w:rsidRPr="00EC132F" w:rsidRDefault="00A27BC2" w:rsidP="00E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лицей</w:t>
      </w:r>
    </w:p>
    <w:p w:rsidR="00A27BC2" w:rsidRPr="00EC132F" w:rsidRDefault="00A27BC2" w:rsidP="00E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техникум</w:t>
      </w:r>
    </w:p>
    <w:p w:rsidR="00A27BC2" w:rsidRPr="00EC132F" w:rsidRDefault="00A27BC2" w:rsidP="00E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ВУЗ</w:t>
      </w:r>
    </w:p>
    <w:p w:rsidR="00A27BC2" w:rsidRPr="00EC132F" w:rsidRDefault="00A27BC2" w:rsidP="00E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учебно-производственный комбинат</w:t>
      </w:r>
    </w:p>
    <w:p w:rsidR="00A27BC2" w:rsidRPr="00EC132F" w:rsidRDefault="00A27BC2" w:rsidP="00E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2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профессиональное училище</w:t>
      </w:r>
    </w:p>
    <w:p w:rsidR="00A27BC2" w:rsidRPr="00EC132F" w:rsidRDefault="00AB7707" w:rsidP="00EC1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27BC2" w:rsidRPr="00EC132F">
        <w:rPr>
          <w:rFonts w:ascii="Times New Roman" w:hAnsi="Times New Roman" w:cs="Times New Roman"/>
          <w:b/>
          <w:sz w:val="24"/>
          <w:szCs w:val="24"/>
        </w:rPr>
        <w:t>. Человеку с плохим зрением не рекомендуется профессия:</w:t>
      </w:r>
    </w:p>
    <w:p w:rsidR="00A27BC2" w:rsidRPr="00EC132F" w:rsidRDefault="00A27BC2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повара</w:t>
      </w:r>
    </w:p>
    <w:p w:rsidR="00A27BC2" w:rsidRPr="00EC132F" w:rsidRDefault="00A27BC2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б) парфюмера</w:t>
      </w:r>
    </w:p>
    <w:p w:rsidR="00A27BC2" w:rsidRPr="00EC132F" w:rsidRDefault="00A27BC2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в) продавца</w:t>
      </w:r>
    </w:p>
    <w:p w:rsidR="00A27BC2" w:rsidRPr="00EC132F" w:rsidRDefault="00A27BC2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г) водителя</w:t>
      </w:r>
    </w:p>
    <w:p w:rsidR="00A27BC2" w:rsidRPr="00EC132F" w:rsidRDefault="00A27BC2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д) телефониста</w:t>
      </w:r>
    </w:p>
    <w:p w:rsidR="00A27BC2" w:rsidRPr="00EC132F" w:rsidRDefault="00AB7707" w:rsidP="00EC1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A27BC2" w:rsidRPr="00EC132F">
        <w:rPr>
          <w:rFonts w:ascii="Times New Roman" w:hAnsi="Times New Roman" w:cs="Times New Roman"/>
          <w:b/>
          <w:sz w:val="24"/>
          <w:szCs w:val="24"/>
        </w:rPr>
        <w:t>. Творчество присуще профессии:</w:t>
      </w:r>
    </w:p>
    <w:p w:rsidR="00A27BC2" w:rsidRPr="00EC132F" w:rsidRDefault="00A27BC2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дизайнера</w:t>
      </w:r>
    </w:p>
    <w:p w:rsidR="00A27BC2" w:rsidRPr="00EC132F" w:rsidRDefault="00A27BC2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б) медицинской сестры</w:t>
      </w:r>
    </w:p>
    <w:p w:rsidR="00A27BC2" w:rsidRPr="00EC132F" w:rsidRDefault="00A27BC2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в) бухгалтера</w:t>
      </w:r>
    </w:p>
    <w:p w:rsidR="00A27BC2" w:rsidRPr="00EC132F" w:rsidRDefault="00A27BC2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г) сборщика автомобиля</w:t>
      </w:r>
    </w:p>
    <w:p w:rsidR="00A27BC2" w:rsidRPr="00EC132F" w:rsidRDefault="00A27BC2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д) налогового инспектора</w:t>
      </w:r>
    </w:p>
    <w:p w:rsidR="009E736E" w:rsidRPr="00AB7707" w:rsidRDefault="00AB7707" w:rsidP="00EC1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9E736E" w:rsidRPr="00AB7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.Что следует понимать под вертикальной карьерой:</w:t>
      </w:r>
    </w:p>
    <w:p w:rsidR="009E736E" w:rsidRPr="00EC132F" w:rsidRDefault="009E736E" w:rsidP="00EC1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 Должностной рост, продвижение по служебной лестнице;</w:t>
      </w:r>
    </w:p>
    <w:p w:rsidR="009E736E" w:rsidRPr="00EC132F" w:rsidRDefault="009E736E" w:rsidP="00EC1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EC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Рост профессионального мастерства;</w:t>
      </w:r>
    </w:p>
    <w:p w:rsidR="009E736E" w:rsidRPr="00EC132F" w:rsidRDefault="009E736E" w:rsidP="00EC1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 Быстрое достижение известности</w:t>
      </w:r>
    </w:p>
    <w:p w:rsidR="009E736E" w:rsidRPr="00AB7707" w:rsidRDefault="00AB7707" w:rsidP="00EC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9E736E" w:rsidRPr="00AB7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.Где осуществляется средний уровень профессиональной подготовки:</w:t>
      </w:r>
    </w:p>
    <w:p w:rsidR="009E736E" w:rsidRPr="00EC132F" w:rsidRDefault="009E736E" w:rsidP="00EC1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 В общеобразовательных школах, лицеях, гимназиях;</w:t>
      </w:r>
    </w:p>
    <w:p w:rsidR="009E736E" w:rsidRPr="00EC132F" w:rsidRDefault="009E736E" w:rsidP="00EC1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EC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В профессиональных училищах, на производстве;</w:t>
      </w:r>
    </w:p>
    <w:p w:rsidR="009E736E" w:rsidRPr="00EC132F" w:rsidRDefault="009E736E" w:rsidP="00EC1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C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EC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C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средних специальных учебных заведениях (колледжах, техникумах, училищах);</w:t>
      </w:r>
    </w:p>
    <w:p w:rsidR="009E736E" w:rsidRPr="00EC132F" w:rsidRDefault="009E736E" w:rsidP="00EC1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В высших учебных заведениях</w:t>
      </w:r>
    </w:p>
    <w:p w:rsidR="009E736E" w:rsidRPr="00EC132F" w:rsidRDefault="00AB7707" w:rsidP="00EC1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9E736E" w:rsidRPr="00EC132F">
        <w:rPr>
          <w:rFonts w:ascii="Times New Roman" w:hAnsi="Times New Roman" w:cs="Times New Roman"/>
          <w:b/>
          <w:sz w:val="24"/>
          <w:szCs w:val="24"/>
        </w:rPr>
        <w:t>. Индивидуальные особенности личности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обеспечивающие успех в деятельности – </w:t>
      </w:r>
    </w:p>
    <w:p w:rsidR="009E736E" w:rsidRPr="00EC132F" w:rsidRDefault="009E736E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интерес Б) способность В) склонность</w:t>
      </w:r>
    </w:p>
    <w:p w:rsidR="009E736E" w:rsidRPr="00EC132F" w:rsidRDefault="00AB7707" w:rsidP="00EC1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9E736E" w:rsidRPr="00EC132F">
        <w:rPr>
          <w:rFonts w:ascii="Times New Roman" w:hAnsi="Times New Roman" w:cs="Times New Roman"/>
          <w:sz w:val="24"/>
          <w:szCs w:val="24"/>
        </w:rPr>
        <w:t xml:space="preserve">. </w:t>
      </w:r>
      <w:r w:rsidR="009E736E" w:rsidRPr="00EC132F">
        <w:rPr>
          <w:rFonts w:ascii="Times New Roman" w:hAnsi="Times New Roman" w:cs="Times New Roman"/>
          <w:b/>
          <w:sz w:val="24"/>
          <w:szCs w:val="24"/>
        </w:rPr>
        <w:t>Эмоциональная возбудимость человека и его восприимчивость к впечатлениям внешнего мира - это…</w:t>
      </w:r>
    </w:p>
    <w:p w:rsidR="009E736E" w:rsidRPr="00EC132F" w:rsidRDefault="009E736E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характер   Б) удивление   В) темперамент</w:t>
      </w:r>
    </w:p>
    <w:p w:rsidR="00EC132F" w:rsidRPr="00EC132F" w:rsidRDefault="00AB7707" w:rsidP="00EC1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EC132F" w:rsidRPr="00EC13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132F" w:rsidRPr="00EC132F">
        <w:rPr>
          <w:rFonts w:ascii="Times New Roman" w:hAnsi="Times New Roman" w:cs="Times New Roman"/>
          <w:sz w:val="24"/>
          <w:szCs w:val="24"/>
        </w:rPr>
        <w:t xml:space="preserve"> </w:t>
      </w:r>
      <w:r w:rsidR="00EC132F" w:rsidRPr="00EC132F">
        <w:rPr>
          <w:rFonts w:ascii="Times New Roman" w:hAnsi="Times New Roman" w:cs="Times New Roman"/>
          <w:b/>
          <w:sz w:val="24"/>
          <w:szCs w:val="24"/>
        </w:rPr>
        <w:t>Отражение отдельных свой</w:t>
      </w:r>
      <w:proofErr w:type="gramStart"/>
      <w:r w:rsidR="00EC132F" w:rsidRPr="00EC132F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="00EC132F" w:rsidRPr="00EC132F">
        <w:rPr>
          <w:rFonts w:ascii="Times New Roman" w:hAnsi="Times New Roman" w:cs="Times New Roman"/>
          <w:b/>
          <w:sz w:val="24"/>
          <w:szCs w:val="24"/>
        </w:rPr>
        <w:t>едметов, непосредственно воздействующих на органы чувств - это…</w:t>
      </w:r>
    </w:p>
    <w:p w:rsidR="00EC132F" w:rsidRPr="00EC132F" w:rsidRDefault="00EC132F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восприятие   Б) ощущение   В) чувствительность</w:t>
      </w:r>
    </w:p>
    <w:p w:rsidR="00EC132F" w:rsidRPr="00EC132F" w:rsidRDefault="00AB7707" w:rsidP="00EC1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C132F" w:rsidRPr="00EC132F">
        <w:rPr>
          <w:rFonts w:ascii="Times New Roman" w:hAnsi="Times New Roman" w:cs="Times New Roman"/>
          <w:b/>
          <w:sz w:val="24"/>
          <w:szCs w:val="24"/>
        </w:rPr>
        <w:t>. Что такое профессиональный план?</w:t>
      </w:r>
    </w:p>
    <w:p w:rsidR="00EC132F" w:rsidRPr="00EC132F" w:rsidRDefault="00EC132F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А) представление человека о желаемом образе жизни</w:t>
      </w:r>
    </w:p>
    <w:p w:rsidR="00EC132F" w:rsidRPr="00EC132F" w:rsidRDefault="00EC132F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Б) обоснованное представление об избранной области трудовой деятельности, способах овладения будущей профессией и перспективах профессионального роста.</w:t>
      </w:r>
    </w:p>
    <w:p w:rsidR="00EC132F" w:rsidRPr="00EC132F" w:rsidRDefault="00EC132F" w:rsidP="00E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2F">
        <w:rPr>
          <w:rFonts w:ascii="Times New Roman" w:hAnsi="Times New Roman" w:cs="Times New Roman"/>
          <w:sz w:val="24"/>
          <w:szCs w:val="24"/>
        </w:rPr>
        <w:t>В) то, что побуждает человека к профессиональной деятельности</w:t>
      </w:r>
    </w:p>
    <w:p w:rsidR="00A27BC2" w:rsidRPr="00AB7707" w:rsidRDefault="00EC132F" w:rsidP="00EC13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7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20. </w:t>
      </w:r>
      <w:r w:rsidRPr="00AB77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Назовите одну из отраслей тяжелой промышленности, производящую всевозможное оборудование, орудия труда, приборы, а также предметы потребления и продукцию.</w:t>
      </w:r>
    </w:p>
    <w:p w:rsidR="00EC132F" w:rsidRPr="00EC132F" w:rsidRDefault="00EC132F" w:rsidP="00EC1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Индустрия</w:t>
      </w:r>
    </w:p>
    <w:p w:rsidR="00EC132F" w:rsidRPr="00EC132F" w:rsidRDefault="00EC132F" w:rsidP="00EC1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C1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EC1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машиностроение</w:t>
      </w:r>
    </w:p>
    <w:p w:rsidR="00EC132F" w:rsidRPr="00EC132F" w:rsidRDefault="00EC132F" w:rsidP="00EC1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завод</w:t>
      </w:r>
    </w:p>
    <w:p w:rsidR="00EC132F" w:rsidRPr="00EC132F" w:rsidRDefault="00EC132F" w:rsidP="00EC1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автоматизация</w:t>
      </w:r>
    </w:p>
    <w:p w:rsidR="00EC132F" w:rsidRPr="00AB7707" w:rsidRDefault="00EC132F" w:rsidP="00EC13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7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21. </w:t>
      </w:r>
      <w:r w:rsidRPr="00AB77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Человек этой профессии умеет готовить различные виды теста, кремы, начинки, шоколадные массы. Так же в его обязанности входит заготовление сырья по заданной рецептуре, замешивание теста, проверка веса готовых изделий и многое другое. Назовите эту профессию?</w:t>
      </w:r>
    </w:p>
    <w:p w:rsidR="00EC132F" w:rsidRPr="00EC132F" w:rsidRDefault="00EC132F" w:rsidP="00EC1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тестовод</w:t>
      </w:r>
    </w:p>
    <w:p w:rsidR="00EC132F" w:rsidRPr="00EC132F" w:rsidRDefault="00EC132F" w:rsidP="00EC1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C1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EC1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кондитер</w:t>
      </w:r>
    </w:p>
    <w:p w:rsidR="00EC132F" w:rsidRPr="00EC132F" w:rsidRDefault="00EC132F" w:rsidP="00EC1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C1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C1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пекарь</w:t>
      </w:r>
    </w:p>
    <w:p w:rsidR="00EC132F" w:rsidRDefault="00EC132F" w:rsidP="00EC1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C1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EC1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повар</w:t>
      </w:r>
    </w:p>
    <w:p w:rsidR="00A83165" w:rsidRPr="00A83165" w:rsidRDefault="00A83165" w:rsidP="00A831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31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Ответы:</w:t>
      </w:r>
    </w:p>
    <w:p w:rsidR="00A83165" w:rsidRDefault="00A83165" w:rsidP="00EC1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316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</w:t>
      </w:r>
      <w:proofErr w:type="gramStart"/>
      <w:r w:rsidRPr="00A8316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proofErr w:type="gramEnd"/>
      <w:r w:rsidRPr="00A8316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1В,2А,3Б,4А,5Г,6В,7Г,8А,9А,10А,11В,12Б,13В,14Б,15Б,16А,17Б,18В,19Б,20А,21Г</w:t>
      </w:r>
    </w:p>
    <w:p w:rsidR="00A83165" w:rsidRPr="00EC132F" w:rsidRDefault="00A83165" w:rsidP="00EC1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16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</w:t>
      </w:r>
      <w:proofErr w:type="gramStart"/>
      <w:r w:rsidRPr="00A8316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proofErr w:type="gramEnd"/>
      <w:r w:rsidRPr="00A8316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1Б,2Г,3Б,4Б,5В,6В,7Г,8В,9Б,10В,11Б,12Г,13А,14А,15В,16Б,17В,18Б,19Б,20Б,21Б</w:t>
      </w:r>
    </w:p>
    <w:sectPr w:rsidR="00A83165" w:rsidRPr="00EC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68AE1C18"/>
    <w:multiLevelType w:val="hybridMultilevel"/>
    <w:tmpl w:val="FF6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D5"/>
    <w:rsid w:val="00021617"/>
    <w:rsid w:val="000C7A06"/>
    <w:rsid w:val="0023222E"/>
    <w:rsid w:val="00306BD2"/>
    <w:rsid w:val="00307522"/>
    <w:rsid w:val="003B15B3"/>
    <w:rsid w:val="004466D3"/>
    <w:rsid w:val="00447861"/>
    <w:rsid w:val="004D2424"/>
    <w:rsid w:val="004F3BD5"/>
    <w:rsid w:val="006F0010"/>
    <w:rsid w:val="007E44B8"/>
    <w:rsid w:val="009E736E"/>
    <w:rsid w:val="00A035E5"/>
    <w:rsid w:val="00A27BC2"/>
    <w:rsid w:val="00A83165"/>
    <w:rsid w:val="00AB7707"/>
    <w:rsid w:val="00EC132F"/>
    <w:rsid w:val="00ED6A71"/>
    <w:rsid w:val="00F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D5"/>
  </w:style>
  <w:style w:type="paragraph" w:styleId="2">
    <w:name w:val="heading 2"/>
    <w:basedOn w:val="a"/>
    <w:link w:val="20"/>
    <w:uiPriority w:val="9"/>
    <w:qFormat/>
    <w:rsid w:val="007E4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4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4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D6A71"/>
    <w:pPr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0C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D5"/>
  </w:style>
  <w:style w:type="paragraph" w:styleId="2">
    <w:name w:val="heading 2"/>
    <w:basedOn w:val="a"/>
    <w:link w:val="20"/>
    <w:uiPriority w:val="9"/>
    <w:qFormat/>
    <w:rsid w:val="007E4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4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4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D6A71"/>
    <w:pPr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0C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2020-10-04T03:45:00Z</dcterms:created>
  <dcterms:modified xsi:type="dcterms:W3CDTF">2020-10-19T22:37:00Z</dcterms:modified>
</cp:coreProperties>
</file>